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F49FF" w14:textId="77777777" w:rsidR="00ED0423" w:rsidRDefault="00ED0423" w:rsidP="00ED0423">
      <w:pPr>
        <w:rPr>
          <w:sz w:val="1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D0423" w:rsidRPr="009468B0" w14:paraId="5C69ECAE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DE68045" w14:textId="77777777" w:rsidR="00ED0423" w:rsidRPr="009468B0" w:rsidRDefault="00ED0423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ED3BF97" w14:textId="77777777" w:rsidR="00ED0423" w:rsidRPr="009468B0" w:rsidRDefault="00ED0423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ED0423" w:rsidRPr="009468B0" w14:paraId="17DD2CD2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6A9AD78" w14:textId="77777777" w:rsidR="00ED0423" w:rsidRPr="009468B0" w:rsidRDefault="00ED0423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670C1C4" w14:textId="77777777" w:rsidR="00ED0423" w:rsidRPr="009468B0" w:rsidRDefault="00ED0423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EC648A0" w14:textId="77777777" w:rsidR="00ED0423" w:rsidRPr="009468B0" w:rsidRDefault="00ED0423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44.</w:t>
            </w:r>
          </w:p>
        </w:tc>
      </w:tr>
      <w:tr w:rsidR="00ED0423" w:rsidRPr="009468B0" w14:paraId="63FD4D63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1B0D3029" w14:textId="77777777" w:rsidR="00ED0423" w:rsidRPr="009468B0" w:rsidRDefault="00ED0423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ED0423" w:rsidRPr="009468B0" w14:paraId="21EFDB0B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078ECD86" w14:textId="77777777" w:rsidR="00ED0423" w:rsidRPr="0010149D" w:rsidRDefault="00ED0423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Primorska Hrvatska – gospodarstvo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0C6F3924" w14:textId="77777777" w:rsidR="00ED0423" w:rsidRPr="0010149D" w:rsidRDefault="00ED0423" w:rsidP="003E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E826B1">
                <w:rPr>
                  <w:rStyle w:val="Hyperlink"/>
                  <w:i/>
                  <w:iCs/>
                  <w:sz w:val="20"/>
                  <w:szCs w:val="20"/>
                </w:rPr>
                <w:t>Primorska Hrvatska – gospodarstvo</w:t>
              </w:r>
            </w:hyperlink>
          </w:p>
        </w:tc>
      </w:tr>
      <w:tr w:rsidR="00ED0423" w:rsidRPr="009468B0" w14:paraId="32533BB0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09B2FAFC" w14:textId="77777777" w:rsidR="00ED0423" w:rsidRPr="009468B0" w:rsidRDefault="00ED0423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gospodarske djelatnosti krajeva Primorske Hrvatske te razumjeti njihovu uvjetovanost prirodno-zemljopisnim uvjetima i važnost za ostale krajeve Republike Hrvatske.</w:t>
            </w:r>
          </w:p>
        </w:tc>
      </w:tr>
      <w:tr w:rsidR="00ED0423" w:rsidRPr="009468B0" w14:paraId="42A6B00C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3E2593DF" w14:textId="77777777" w:rsidR="00ED0423" w:rsidRPr="008C0EBD" w:rsidRDefault="00ED0423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C.4.3. Učenik objašnjava povezanost prirodnoga i društvenoga okružja s gospodarstvom Republike Hrvatske.</w:t>
            </w:r>
          </w:p>
        </w:tc>
      </w:tr>
      <w:tr w:rsidR="00ED0423" w:rsidRPr="009468B0" w14:paraId="509E96EA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0FBC94A1" w14:textId="77777777" w:rsidR="00ED0423" w:rsidRPr="009468B0" w:rsidRDefault="00ED0423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D0423" w:rsidRPr="00C208B7" w14:paraId="764B1D25" w14:textId="77777777" w:rsidTr="003E7505">
        <w:tc>
          <w:tcPr>
            <w:tcW w:w="1634" w:type="dxa"/>
            <w:vAlign w:val="center"/>
          </w:tcPr>
          <w:p w14:paraId="6F107236" w14:textId="77777777" w:rsidR="00ED0423" w:rsidRPr="00C208B7" w:rsidRDefault="00ED0423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4FA6E56" w14:textId="77777777" w:rsidR="00ED0423" w:rsidRPr="00C208B7" w:rsidRDefault="00ED0423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667C8A8" w14:textId="77777777" w:rsidR="00ED0423" w:rsidRPr="00C208B7" w:rsidRDefault="00ED0423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689D90F" w14:textId="77777777" w:rsidR="00ED0423" w:rsidRPr="00C208B7" w:rsidRDefault="00ED0423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158CA05" w14:textId="77777777" w:rsidR="00ED0423" w:rsidRPr="00C208B7" w:rsidRDefault="00ED0423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ED0423" w:rsidRPr="00C208B7" w14:paraId="5E45EDC4" w14:textId="77777777" w:rsidTr="003E7505">
        <w:tc>
          <w:tcPr>
            <w:tcW w:w="1634" w:type="dxa"/>
          </w:tcPr>
          <w:p w14:paraId="3AAA140C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29CFD0B9" w14:textId="77777777" w:rsidR="00ED0423" w:rsidRDefault="00ED0423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2487242C" w14:textId="77777777" w:rsidR="00ED0423" w:rsidRPr="001A4282" w:rsidRDefault="00ED0423" w:rsidP="003E7505">
            <w:pPr>
              <w:rPr>
                <w:sz w:val="18"/>
                <w:szCs w:val="18"/>
              </w:rPr>
            </w:pPr>
          </w:p>
          <w:p w14:paraId="6F837317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20E321A8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448EFDE0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3CAE5E08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085A22B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4F276B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4C1E33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D3765E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14E8CAA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4D7745ED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73C26BB6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04AB246D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34A10E17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1A64D7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3F5ADA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313FC6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0C76E6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DE38E4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DD7473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6D3CCA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65E8A3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3EA3E1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C5DFDB0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CD9F4E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095CD1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DEAA10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D30A56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E45E65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AA2587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129BF4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99CCB8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F39031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938454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EC75A6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0E54EC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80B3AD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1DC7C1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291EE4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36EE4C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04C392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7388AB8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F2E859D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66C8D0E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102BA9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0BCB45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25FD2D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127418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A0A2C0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34780F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92BC36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EF3EBF5" w14:textId="77777777" w:rsidR="00ED0423" w:rsidRPr="00C208B7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7EB006EB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42065B4F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08E9BBF2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09DBE904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5486F779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  <w:p w14:paraId="58D0BF90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B51D2A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D0B1440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pantomime. Učiteljica/učitelj priprema kartice s nazivima zanimanja kojima se bave ljudi u primorskim krajevima. Učenik izvlači karticu i oponaša rad zanimanja napisanoga na kartici, a ostali učenici trebaju prepoznati zanimanje koje učenik oponaša. Učiteljica/učitelj zapisuje na ploču nazive gospodarskih djelatnosti Primorske Hrvatske. Pogođene kartice s nazivima zanimanja stavljamo na ploču uz naziv gospodarske djelatnosti kojoj zanimanje pripada.</w:t>
            </w:r>
          </w:p>
          <w:p w14:paraId="5D14D54F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Najava nastavne jedinice.  </w:t>
            </w:r>
          </w:p>
          <w:p w14:paraId="03480D7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E3A73C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378DE22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gospodarstvu Primorske Hrvatske: Koje su gospodarske djelatnosti najčešće u Primorskoj Hrvatskoj? Koje voće i povrće uzgajaju ljudi na primorskim ravnicama? Koja su najplodnija područja Primorske Hrvatske? Zbog čega se mnogi ljudi u primorskim krajevima bave ribarstvom? Kako iskorištavaju ulovljenu ribu? Što su solane? Što se radi u solanama? Gdje se nalaze najveća hrvatska brodogradilišta? Gdje se nalazi najveća hrvatska putnička luka, a gdje najveća hrvatska teretna luka? Gdje se u Primorskoj Hrvatskoj nalaze nalazišta plina? Što su vjetroelektrane? Zašto je područje Primorske Hrvatske povoljno za izgradnju vjetroelektrana? Zašto se velik broj ljudi u primorskim krajevima bavi turizmom? Što privlači turiste u primorske krajeve?</w:t>
            </w:r>
          </w:p>
          <w:p w14:paraId="6EEE8F5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0FE30BB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114). Učiteljica/učitelj obilazi učenike, pomaže im i dodatno objašnjava.</w:t>
            </w:r>
          </w:p>
          <w:p w14:paraId="42A06940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EF284A2" w14:textId="77777777" w:rsidR="00ED0423" w:rsidRPr="00E769A2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99045" w:history="1">
              <w:r w:rsidRPr="00E826B1">
                <w:rPr>
                  <w:rStyle w:val="Hyperlink"/>
                  <w:i/>
                  <w:iCs/>
                  <w:sz w:val="18"/>
                  <w:szCs w:val="18"/>
                </w:rPr>
                <w:t>Prouči fotografije i zaključi koja je gospodarska grana razvijena u primorskim krajevima</w:t>
              </w:r>
            </w:hyperlink>
            <w:r>
              <w:rPr>
                <w:sz w:val="18"/>
                <w:szCs w:val="18"/>
              </w:rPr>
              <w:t xml:space="preserve"> u </w:t>
            </w:r>
            <w:r>
              <w:rPr>
                <w:sz w:val="18"/>
                <w:szCs w:val="18"/>
              </w:rPr>
              <w:lastRenderedPageBreak/>
              <w:t xml:space="preserve">DOS-u </w:t>
            </w:r>
            <w:r>
              <w:rPr>
                <w:i/>
                <w:iCs/>
                <w:sz w:val="18"/>
                <w:szCs w:val="18"/>
              </w:rPr>
              <w:t>Primorska Hrvatska – gospodarstvo</w:t>
            </w:r>
            <w:r>
              <w:rPr>
                <w:sz w:val="18"/>
                <w:szCs w:val="18"/>
              </w:rPr>
              <w:t>.</w:t>
            </w:r>
          </w:p>
          <w:p w14:paraId="58D7002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B2DFF68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osmosmjerku (v. prilog). Učiteljica/učitelj obilazi učenike i pomaže im u pronalaženju riječi.</w:t>
            </w:r>
          </w:p>
          <w:p w14:paraId="3EAC22C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CC0137F" w14:textId="77777777" w:rsidR="00ED0423" w:rsidRPr="008B7FE2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707969" w:history="1">
              <w:r w:rsidRPr="00E826B1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Primorska Hrvatska – gospodarstvo</w:t>
            </w:r>
            <w:r>
              <w:rPr>
                <w:sz w:val="18"/>
                <w:szCs w:val="18"/>
              </w:rPr>
              <w:t>.</w:t>
            </w:r>
          </w:p>
          <w:p w14:paraId="1FB8E71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3867C9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9661315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73592B">
              <w:rPr>
                <w:sz w:val="18"/>
                <w:szCs w:val="18"/>
              </w:rPr>
              <w:t>točno-netočno</w:t>
            </w:r>
            <w:r>
              <w:rPr>
                <w:sz w:val="18"/>
                <w:szCs w:val="18"/>
              </w:rPr>
              <w:t>. Učiteljica/učitelj izgovara rečenice u vezi s gospodarstvom Primorske Hrvatske. Kad je izgovorena rečenica točna, učenici moraju stajati. Kad je izgovorena rečenica netočna, učenici čučnu.</w:t>
            </w:r>
          </w:p>
          <w:p w14:paraId="4BF6D3E3" w14:textId="77777777" w:rsidR="00ED0423" w:rsidRPr="00484357" w:rsidRDefault="00ED0423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72B7B5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A278435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1907C9A9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AD01B28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CAEA14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26EE3A8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320986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48337E8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904714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A79E7B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1BC13A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74BC1C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05567F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781CDC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9BF8EA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4D15EB5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F2B3A1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8616E1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CCA008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C82815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5A9126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234599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D5E54C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6E6CBA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F1FBE7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FDA3A7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20298C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8AC4D08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51408F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CA8DC7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51FDC2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24D090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061057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51CC7C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C2A0E8B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7CA2C4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1C7D22D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7AEE36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B55E670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9764D9A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A8BCA8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FE5CF7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E5434E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F7EA91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9296DAF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7561B181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3FE3A76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B994ED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371773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2F6C01D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F34D12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849B7D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F1E7CA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FA22DA6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BBE1E9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7A9105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BE42F46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BF6524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3BFD41F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51399130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883B5C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FE271B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D32013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265F64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CA68E7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CB512D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99FF21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816E9C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212F1C0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BD11BA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01ECBC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87B8F2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72F44B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B6C5596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561C0FF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D9C701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584C62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1B35915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286D3EF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215566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79FC07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6A7B7C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B4130C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EF8624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9DEE6D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74B27B6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493F6E3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1754DC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C351AB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C4FA9E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735528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3AB5EC2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605EF2E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59A154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32F6B48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D339A38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FB05A4B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B84C42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F656B3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0CE605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853ABA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CECCD4E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038D068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441013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CD7E14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0EA8C9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120DD0B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4CCB47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C33AE9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5BDB8A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A6120A0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7B2D8B0A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D.4.2.</w:t>
            </w:r>
          </w:p>
          <w:p w14:paraId="1D3BF4A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0253B1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F583FA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78E341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5715B6D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8CD5538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84AF91F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0F43E17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A2C9B5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C4F688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D694D9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BD3930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EBCF58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223D82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427BB6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34D9F4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3E47BD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F6F325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7EBABB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7268EF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D46DE77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42D13B2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FD6D1F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F4183D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F6B8EDF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C54CA9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BECEAE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AFD91C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CCDD5D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F9221A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422D21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6E1EFC8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4B88D1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708B4F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413683B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7928CF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C37421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EEF3C1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AE0AF4C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8B1BCE4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05A85F3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75928B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27B60E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72422E4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FF62CE3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224EB3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D6156DA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A4DE54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961A6D7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24A5BFA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  <w:p w14:paraId="19B73F7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6099FAE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A3F9094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39A6AB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65FCA600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8793EB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E66ED5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DABB855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FCB88A5" w14:textId="77777777" w:rsidR="00ED0423" w:rsidRPr="00C208B7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C.4.3.</w:t>
            </w:r>
          </w:p>
        </w:tc>
      </w:tr>
      <w:tr w:rsidR="00ED0423" w:rsidRPr="00C208B7" w14:paraId="47F4D436" w14:textId="77777777" w:rsidTr="003E7505">
        <w:tc>
          <w:tcPr>
            <w:tcW w:w="6516" w:type="dxa"/>
            <w:gridSpan w:val="4"/>
          </w:tcPr>
          <w:p w14:paraId="3BBF7183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A728B5A" w14:textId="77777777" w:rsidR="00ED0423" w:rsidRDefault="00ED0423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PRIMORSKA HRVATSKA – GOSPODARSTVO</w:t>
            </w:r>
          </w:p>
          <w:p w14:paraId="5758D097" w14:textId="77777777" w:rsidR="00ED0423" w:rsidRDefault="00ED0423" w:rsidP="003E7505">
            <w:pPr>
              <w:jc w:val="center"/>
              <w:rPr>
                <w:sz w:val="18"/>
                <w:szCs w:val="18"/>
              </w:rPr>
            </w:pPr>
          </w:p>
          <w:p w14:paraId="054702FB" w14:textId="77777777" w:rsidR="00ED0423" w:rsidRDefault="00ED0423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poljoprivreda               ribarstvo         pomorstvo            industrija                turizam</w:t>
            </w:r>
          </w:p>
          <w:p w14:paraId="104A0DA9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03FAC1E6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45ED3C31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392B0103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1D2A86E" w14:textId="77777777" w:rsidR="00ED0423" w:rsidRPr="00C208B7" w:rsidRDefault="00ED0423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99463B8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5CC268ED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29403932" w14:textId="77777777" w:rsidR="00ED0423" w:rsidRDefault="00ED0423" w:rsidP="003E7505">
            <w:pPr>
              <w:rPr>
                <w:sz w:val="18"/>
                <w:szCs w:val="18"/>
              </w:rPr>
            </w:pPr>
          </w:p>
          <w:p w14:paraId="1FDEF8A0" w14:textId="77777777" w:rsidR="00ED0423" w:rsidRPr="00C208B7" w:rsidRDefault="00ED0423" w:rsidP="003E7505">
            <w:pPr>
              <w:rPr>
                <w:sz w:val="18"/>
                <w:szCs w:val="18"/>
              </w:rPr>
            </w:pPr>
          </w:p>
        </w:tc>
      </w:tr>
      <w:tr w:rsidR="00ED0423" w:rsidRPr="00C208B7" w14:paraId="7A6F0D77" w14:textId="77777777" w:rsidTr="003E7505">
        <w:tc>
          <w:tcPr>
            <w:tcW w:w="9062" w:type="dxa"/>
            <w:gridSpan w:val="6"/>
          </w:tcPr>
          <w:p w14:paraId="167DFD67" w14:textId="77777777" w:rsidR="00ED0423" w:rsidRPr="00C208B7" w:rsidRDefault="00ED0423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ED0423" w:rsidRPr="00C208B7" w14:paraId="4AA7D334" w14:textId="77777777" w:rsidTr="003E7505">
        <w:tc>
          <w:tcPr>
            <w:tcW w:w="4531" w:type="dxa"/>
            <w:gridSpan w:val="2"/>
          </w:tcPr>
          <w:p w14:paraId="11647F27" w14:textId="77777777" w:rsidR="00ED0423" w:rsidRPr="00C208B7" w:rsidRDefault="00ED0423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rješavanju osmosmjerke.</w:t>
            </w:r>
          </w:p>
        </w:tc>
        <w:tc>
          <w:tcPr>
            <w:tcW w:w="4531" w:type="dxa"/>
            <w:gridSpan w:val="4"/>
          </w:tcPr>
          <w:p w14:paraId="576EA474" w14:textId="77777777" w:rsidR="00ED0423" w:rsidRPr="00C208B7" w:rsidRDefault="00ED0423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gdje se u primorskim krajevima nalaze solane.</w:t>
            </w:r>
          </w:p>
        </w:tc>
      </w:tr>
    </w:tbl>
    <w:p w14:paraId="235E3C4C" w14:textId="77777777" w:rsidR="00ED0423" w:rsidRDefault="00822001" w:rsidP="00ED0423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189E1BDA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ED0423">
        <w:rPr>
          <w:sz w:val="18"/>
        </w:rPr>
        <w:t xml:space="preserve">    Pripremiti kartice </w:t>
      </w:r>
      <w:r w:rsidR="00ED0423">
        <w:rPr>
          <w:sz w:val="18"/>
          <w:szCs w:val="18"/>
        </w:rPr>
        <w:t>s rečenicama o kulturno-povijesnim znamenitostima Primorske Hrvatske.</w:t>
      </w:r>
    </w:p>
    <w:p w14:paraId="7BAC8AFA" w14:textId="65735513" w:rsidR="00C43DE9" w:rsidRDefault="00C43DE9" w:rsidP="00ED0423"/>
    <w:p w14:paraId="1493B277" w14:textId="01323CAD" w:rsidR="0010009D" w:rsidRDefault="0010009D" w:rsidP="00ED0423"/>
    <w:p w14:paraId="7F4E6A39" w14:textId="7E4E0171" w:rsidR="0010009D" w:rsidRDefault="0010009D" w:rsidP="00ED0423"/>
    <w:p w14:paraId="119A57A5" w14:textId="692117B3" w:rsidR="0010009D" w:rsidRDefault="0010009D" w:rsidP="00ED0423"/>
    <w:p w14:paraId="35972829" w14:textId="02EC8996" w:rsidR="0010009D" w:rsidRDefault="0010009D" w:rsidP="00ED0423"/>
    <w:p w14:paraId="4766E70E" w14:textId="51BADA54" w:rsidR="0010009D" w:rsidRDefault="0010009D" w:rsidP="00ED0423"/>
    <w:p w14:paraId="0856BBFC" w14:textId="02766281" w:rsidR="0010009D" w:rsidRDefault="0010009D" w:rsidP="00ED0423"/>
    <w:p w14:paraId="12ADABEF" w14:textId="2BA9A4BA" w:rsidR="0010009D" w:rsidRDefault="0010009D" w:rsidP="00ED0423"/>
    <w:p w14:paraId="26214731" w14:textId="65B4F18C" w:rsidR="0010009D" w:rsidRDefault="0010009D" w:rsidP="00ED0423"/>
    <w:p w14:paraId="69A38463" w14:textId="411AC5D2" w:rsidR="0010009D" w:rsidRDefault="0010009D" w:rsidP="00ED0423"/>
    <w:p w14:paraId="3B23ECCB" w14:textId="6C4009FA" w:rsidR="0010009D" w:rsidRDefault="0010009D" w:rsidP="00ED0423"/>
    <w:p w14:paraId="6FCB9AAD" w14:textId="70F9DD8C" w:rsidR="0010009D" w:rsidRDefault="0010009D" w:rsidP="00ED0423"/>
    <w:p w14:paraId="3CB54A0E" w14:textId="11E6E137" w:rsidR="0010009D" w:rsidRDefault="0010009D" w:rsidP="00ED0423"/>
    <w:p w14:paraId="615AC48F" w14:textId="72338A06" w:rsidR="0010009D" w:rsidRDefault="0010009D" w:rsidP="00ED0423"/>
    <w:p w14:paraId="3E42ED7C" w14:textId="289D77B4" w:rsidR="0010009D" w:rsidRDefault="0010009D" w:rsidP="00ED0423"/>
    <w:p w14:paraId="48C6DC52" w14:textId="77777777" w:rsidR="0010009D" w:rsidRDefault="0010009D" w:rsidP="0010009D">
      <w:pPr>
        <w:spacing w:before="240" w:line="256" w:lineRule="auto"/>
        <w:rPr>
          <w:sz w:val="18"/>
        </w:rPr>
      </w:pPr>
      <w:commentRangeStart w:id="0"/>
      <w:r>
        <w:rPr>
          <w:sz w:val="18"/>
        </w:rPr>
        <w:lastRenderedPageBreak/>
        <w:t>PRILOG</w:t>
      </w:r>
      <w:commentRangeEnd w:id="0"/>
      <w:r w:rsidR="008A465E">
        <w:rPr>
          <w:rStyle w:val="CommentReference"/>
        </w:rPr>
        <w:commentReference w:id="0"/>
      </w:r>
    </w:p>
    <w:p w14:paraId="0FFF025E" w14:textId="77777777" w:rsidR="0010009D" w:rsidRDefault="0010009D" w:rsidP="0010009D">
      <w:pPr>
        <w:spacing w:before="240" w:line="256" w:lineRule="auto"/>
        <w:jc w:val="center"/>
        <w:rPr>
          <w:sz w:val="18"/>
        </w:rPr>
      </w:pPr>
      <w:r>
        <w:rPr>
          <w:sz w:val="18"/>
        </w:rPr>
        <w:t>GOSPODARSTVO – PONAVLJANJE</w:t>
      </w:r>
    </w:p>
    <w:p w14:paraId="450A9C0D" w14:textId="77777777" w:rsidR="0010009D" w:rsidRDefault="0010009D" w:rsidP="0010009D">
      <w:pPr>
        <w:spacing w:before="240" w:line="256" w:lineRule="auto"/>
        <w:rPr>
          <w:sz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10009D" w:rsidRPr="00004438" w14:paraId="1B477F77" w14:textId="77777777" w:rsidTr="003E7505">
        <w:trPr>
          <w:trHeight w:val="510"/>
        </w:trPr>
        <w:tc>
          <w:tcPr>
            <w:tcW w:w="510" w:type="dxa"/>
          </w:tcPr>
          <w:p w14:paraId="431178A3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510" w:type="dxa"/>
          </w:tcPr>
          <w:p w14:paraId="104DDDDC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510" w:type="dxa"/>
          </w:tcPr>
          <w:p w14:paraId="1644EFD4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10" w:type="dxa"/>
          </w:tcPr>
          <w:p w14:paraId="6DB1669D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510" w:type="dxa"/>
          </w:tcPr>
          <w:p w14:paraId="49BA83A1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10" w:type="dxa"/>
          </w:tcPr>
          <w:p w14:paraId="1358953A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10" w:type="dxa"/>
          </w:tcPr>
          <w:p w14:paraId="48618E76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10" w:type="dxa"/>
          </w:tcPr>
          <w:p w14:paraId="61A32E24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10" w:type="dxa"/>
          </w:tcPr>
          <w:p w14:paraId="4C2DFCC9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R</w:t>
            </w:r>
          </w:p>
        </w:tc>
      </w:tr>
      <w:tr w:rsidR="0010009D" w:rsidRPr="00004438" w14:paraId="20D29392" w14:textId="77777777" w:rsidTr="003E7505">
        <w:trPr>
          <w:trHeight w:val="510"/>
        </w:trPr>
        <w:tc>
          <w:tcPr>
            <w:tcW w:w="510" w:type="dxa"/>
          </w:tcPr>
          <w:p w14:paraId="20F1C6E8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10" w:type="dxa"/>
          </w:tcPr>
          <w:p w14:paraId="7668817A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223C254D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10" w:type="dxa"/>
          </w:tcPr>
          <w:p w14:paraId="786FB7BD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510" w:type="dxa"/>
          </w:tcPr>
          <w:p w14:paraId="70E8B369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510" w:type="dxa"/>
          </w:tcPr>
          <w:p w14:paraId="2A37B6C3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510" w:type="dxa"/>
          </w:tcPr>
          <w:p w14:paraId="366B14CE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510" w:type="dxa"/>
          </w:tcPr>
          <w:p w14:paraId="450A04FE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10" w:type="dxa"/>
          </w:tcPr>
          <w:p w14:paraId="2C6E5C2A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O</w:t>
            </w:r>
          </w:p>
        </w:tc>
      </w:tr>
      <w:tr w:rsidR="0010009D" w:rsidRPr="00004438" w14:paraId="4632024B" w14:textId="77777777" w:rsidTr="003E7505">
        <w:trPr>
          <w:trHeight w:val="510"/>
        </w:trPr>
        <w:tc>
          <w:tcPr>
            <w:tcW w:w="510" w:type="dxa"/>
          </w:tcPr>
          <w:p w14:paraId="4974197C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10" w:type="dxa"/>
          </w:tcPr>
          <w:p w14:paraId="060294E6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10" w:type="dxa"/>
          </w:tcPr>
          <w:p w14:paraId="2C16EFC8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10" w:type="dxa"/>
          </w:tcPr>
          <w:p w14:paraId="06F9964A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10" w:type="dxa"/>
          </w:tcPr>
          <w:p w14:paraId="30074510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510" w:type="dxa"/>
          </w:tcPr>
          <w:p w14:paraId="21F148C9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408215EB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510" w:type="dxa"/>
          </w:tcPr>
          <w:p w14:paraId="598FBC79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10" w:type="dxa"/>
          </w:tcPr>
          <w:p w14:paraId="7A3E6191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V</w:t>
            </w:r>
          </w:p>
        </w:tc>
      </w:tr>
      <w:tr w:rsidR="0010009D" w:rsidRPr="00004438" w14:paraId="2A9D7601" w14:textId="77777777" w:rsidTr="003E7505">
        <w:trPr>
          <w:trHeight w:val="510"/>
        </w:trPr>
        <w:tc>
          <w:tcPr>
            <w:tcW w:w="510" w:type="dxa"/>
          </w:tcPr>
          <w:p w14:paraId="078ED296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10" w:type="dxa"/>
          </w:tcPr>
          <w:p w14:paraId="0D318815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510" w:type="dxa"/>
          </w:tcPr>
          <w:p w14:paraId="403E3AF6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2E68C516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10" w:type="dxa"/>
          </w:tcPr>
          <w:p w14:paraId="045DAF0B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10" w:type="dxa"/>
          </w:tcPr>
          <w:p w14:paraId="1910E881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510" w:type="dxa"/>
          </w:tcPr>
          <w:p w14:paraId="38B4567C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10" w:type="dxa"/>
          </w:tcPr>
          <w:p w14:paraId="7966A0AB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712EC737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M</w:t>
            </w:r>
          </w:p>
        </w:tc>
      </w:tr>
      <w:tr w:rsidR="0010009D" w:rsidRPr="00004438" w14:paraId="740250DC" w14:textId="77777777" w:rsidTr="003E7505">
        <w:trPr>
          <w:trHeight w:val="510"/>
        </w:trPr>
        <w:tc>
          <w:tcPr>
            <w:tcW w:w="510" w:type="dxa"/>
          </w:tcPr>
          <w:p w14:paraId="75C4C2ED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1876F1A4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2620D7A7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10" w:type="dxa"/>
          </w:tcPr>
          <w:p w14:paraId="54FDE88D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510" w:type="dxa"/>
          </w:tcPr>
          <w:p w14:paraId="2BCF3C9F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510" w:type="dxa"/>
          </w:tcPr>
          <w:p w14:paraId="4855599B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0D5B71D8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10" w:type="dxa"/>
          </w:tcPr>
          <w:p w14:paraId="082B197A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10" w:type="dxa"/>
          </w:tcPr>
          <w:p w14:paraId="787D2506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</w:tr>
      <w:tr w:rsidR="0010009D" w:rsidRPr="00004438" w14:paraId="290B1134" w14:textId="77777777" w:rsidTr="003E7505">
        <w:trPr>
          <w:trHeight w:val="510"/>
        </w:trPr>
        <w:tc>
          <w:tcPr>
            <w:tcW w:w="510" w:type="dxa"/>
          </w:tcPr>
          <w:p w14:paraId="17E50787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510" w:type="dxa"/>
          </w:tcPr>
          <w:p w14:paraId="485E8668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10" w:type="dxa"/>
          </w:tcPr>
          <w:p w14:paraId="6D571EBE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10" w:type="dxa"/>
          </w:tcPr>
          <w:p w14:paraId="42434C7E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2ADA6626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510" w:type="dxa"/>
          </w:tcPr>
          <w:p w14:paraId="178D9A9F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10" w:type="dxa"/>
          </w:tcPr>
          <w:p w14:paraId="2E717EEF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510" w:type="dxa"/>
          </w:tcPr>
          <w:p w14:paraId="531F6101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10" w:type="dxa"/>
          </w:tcPr>
          <w:p w14:paraId="75D93675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R</w:t>
            </w:r>
          </w:p>
        </w:tc>
      </w:tr>
      <w:tr w:rsidR="0010009D" w:rsidRPr="00004438" w14:paraId="33DB3150" w14:textId="77777777" w:rsidTr="003E7505">
        <w:trPr>
          <w:trHeight w:val="510"/>
        </w:trPr>
        <w:tc>
          <w:tcPr>
            <w:tcW w:w="510" w:type="dxa"/>
          </w:tcPr>
          <w:p w14:paraId="289FC48B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Ž</w:t>
            </w:r>
          </w:p>
        </w:tc>
        <w:tc>
          <w:tcPr>
            <w:tcW w:w="510" w:type="dxa"/>
          </w:tcPr>
          <w:p w14:paraId="1443DB5F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10" w:type="dxa"/>
          </w:tcPr>
          <w:p w14:paraId="0A437AF2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510" w:type="dxa"/>
          </w:tcPr>
          <w:p w14:paraId="59D04890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510" w:type="dxa"/>
          </w:tcPr>
          <w:p w14:paraId="267CB46D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10" w:type="dxa"/>
          </w:tcPr>
          <w:p w14:paraId="19227398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10" w:type="dxa"/>
          </w:tcPr>
          <w:p w14:paraId="59B95852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10" w:type="dxa"/>
          </w:tcPr>
          <w:p w14:paraId="367E3448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22A8769D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S</w:t>
            </w:r>
          </w:p>
        </w:tc>
      </w:tr>
      <w:tr w:rsidR="0010009D" w:rsidRPr="00004438" w14:paraId="7BF0D210" w14:textId="77777777" w:rsidTr="003E7505">
        <w:trPr>
          <w:trHeight w:val="510"/>
        </w:trPr>
        <w:tc>
          <w:tcPr>
            <w:tcW w:w="510" w:type="dxa"/>
          </w:tcPr>
          <w:p w14:paraId="7AFFA074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510" w:type="dxa"/>
          </w:tcPr>
          <w:p w14:paraId="3BBB6C8A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10" w:type="dxa"/>
          </w:tcPr>
          <w:p w14:paraId="203FC147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48E67DC9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510" w:type="dxa"/>
          </w:tcPr>
          <w:p w14:paraId="4D745C50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10" w:type="dxa"/>
          </w:tcPr>
          <w:p w14:paraId="0406502B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013E32B4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510" w:type="dxa"/>
          </w:tcPr>
          <w:p w14:paraId="4A2BD5E4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" w:type="dxa"/>
          </w:tcPr>
          <w:p w14:paraId="0EB97602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L</w:t>
            </w:r>
          </w:p>
        </w:tc>
      </w:tr>
      <w:tr w:rsidR="0010009D" w:rsidRPr="00004438" w14:paraId="604B3A62" w14:textId="77777777" w:rsidTr="003E7505">
        <w:trPr>
          <w:trHeight w:val="510"/>
        </w:trPr>
        <w:tc>
          <w:tcPr>
            <w:tcW w:w="510" w:type="dxa"/>
          </w:tcPr>
          <w:p w14:paraId="60B79783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10" w:type="dxa"/>
          </w:tcPr>
          <w:p w14:paraId="7E3C6569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10" w:type="dxa"/>
          </w:tcPr>
          <w:p w14:paraId="6E0B71C4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10" w:type="dxa"/>
          </w:tcPr>
          <w:p w14:paraId="48185986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510" w:type="dxa"/>
          </w:tcPr>
          <w:p w14:paraId="692F441E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510" w:type="dxa"/>
          </w:tcPr>
          <w:p w14:paraId="555515F4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10" w:type="dxa"/>
          </w:tcPr>
          <w:p w14:paraId="3C38106D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10" w:type="dxa"/>
          </w:tcPr>
          <w:p w14:paraId="4DDAF6D2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510" w:type="dxa"/>
          </w:tcPr>
          <w:p w14:paraId="643BAC3B" w14:textId="77777777" w:rsidR="0010009D" w:rsidRPr="00EE4C6F" w:rsidRDefault="0010009D" w:rsidP="003E7505">
            <w:pPr>
              <w:spacing w:before="24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E4C6F">
              <w:rPr>
                <w:b/>
                <w:bCs/>
                <w:sz w:val="20"/>
                <w:szCs w:val="20"/>
              </w:rPr>
              <w:t>A</w:t>
            </w:r>
          </w:p>
        </w:tc>
      </w:tr>
    </w:tbl>
    <w:p w14:paraId="4B6CBA57" w14:textId="77777777" w:rsidR="008A465E" w:rsidRDefault="008A465E" w:rsidP="0010009D">
      <w:pPr>
        <w:spacing w:before="240" w:line="240" w:lineRule="auto"/>
        <w:rPr>
          <w:sz w:val="18"/>
        </w:rPr>
      </w:pPr>
    </w:p>
    <w:p w14:paraId="0EC7C983" w14:textId="77777777" w:rsidR="008A465E" w:rsidRDefault="008A465E" w:rsidP="0010009D">
      <w:pPr>
        <w:spacing w:before="240" w:line="240" w:lineRule="auto"/>
        <w:rPr>
          <w:sz w:val="18"/>
        </w:rPr>
      </w:pPr>
    </w:p>
    <w:p w14:paraId="54A82498" w14:textId="77777777" w:rsidR="008A465E" w:rsidRDefault="008A465E" w:rsidP="0010009D">
      <w:pPr>
        <w:spacing w:before="240" w:line="240" w:lineRule="auto"/>
        <w:rPr>
          <w:sz w:val="18"/>
        </w:rPr>
      </w:pPr>
    </w:p>
    <w:p w14:paraId="3B308793" w14:textId="77777777" w:rsidR="008A465E" w:rsidRDefault="008A465E" w:rsidP="0010009D">
      <w:pPr>
        <w:spacing w:before="240" w:line="240" w:lineRule="auto"/>
        <w:rPr>
          <w:sz w:val="18"/>
        </w:rPr>
      </w:pPr>
    </w:p>
    <w:p w14:paraId="27E48F9B" w14:textId="77777777" w:rsidR="008A465E" w:rsidRDefault="008A465E" w:rsidP="0010009D">
      <w:pPr>
        <w:spacing w:before="240" w:line="240" w:lineRule="auto"/>
        <w:rPr>
          <w:sz w:val="18"/>
        </w:rPr>
      </w:pPr>
    </w:p>
    <w:p w14:paraId="0FE8941D" w14:textId="77777777" w:rsidR="008A465E" w:rsidRDefault="008A465E" w:rsidP="0010009D">
      <w:pPr>
        <w:spacing w:before="240" w:line="240" w:lineRule="auto"/>
        <w:rPr>
          <w:sz w:val="18"/>
        </w:rPr>
      </w:pPr>
    </w:p>
    <w:p w14:paraId="1853E457" w14:textId="77777777" w:rsidR="008A465E" w:rsidRDefault="008A465E" w:rsidP="0010009D">
      <w:pPr>
        <w:spacing w:before="240" w:line="240" w:lineRule="auto"/>
        <w:rPr>
          <w:sz w:val="18"/>
        </w:rPr>
      </w:pPr>
    </w:p>
    <w:p w14:paraId="6CA66D68" w14:textId="77777777" w:rsidR="008A465E" w:rsidRDefault="008A465E" w:rsidP="0010009D">
      <w:pPr>
        <w:spacing w:before="240" w:line="240" w:lineRule="auto"/>
        <w:rPr>
          <w:sz w:val="18"/>
        </w:rPr>
      </w:pPr>
    </w:p>
    <w:p w14:paraId="32B1ED0D" w14:textId="77777777" w:rsidR="008A465E" w:rsidRDefault="008A465E" w:rsidP="0010009D">
      <w:pPr>
        <w:spacing w:before="240" w:line="240" w:lineRule="auto"/>
        <w:rPr>
          <w:sz w:val="18"/>
        </w:rPr>
      </w:pPr>
    </w:p>
    <w:p w14:paraId="1D03C7AB" w14:textId="77777777" w:rsidR="008A465E" w:rsidRDefault="008A465E" w:rsidP="0010009D">
      <w:pPr>
        <w:spacing w:before="240" w:line="240" w:lineRule="auto"/>
        <w:rPr>
          <w:sz w:val="18"/>
        </w:rPr>
      </w:pPr>
    </w:p>
    <w:p w14:paraId="3823AD21" w14:textId="77777777" w:rsidR="008A465E" w:rsidRDefault="008A465E" w:rsidP="0010009D">
      <w:pPr>
        <w:spacing w:before="240" w:line="240" w:lineRule="auto"/>
        <w:rPr>
          <w:sz w:val="18"/>
        </w:rPr>
      </w:pPr>
    </w:p>
    <w:p w14:paraId="410BB178" w14:textId="4BB58C8D" w:rsidR="0010009D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1. ________________ su voće koje se uzgaja u dolini    Neretve.</w:t>
      </w:r>
    </w:p>
    <w:p w14:paraId="78A429B3" w14:textId="77777777" w:rsidR="0010009D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2. Biljka od koje se proizvodi maslinovo ulje zove se ________________.</w:t>
      </w:r>
    </w:p>
    <w:p w14:paraId="4CE0A173" w14:textId="77777777" w:rsidR="0010009D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3. Najveća hrvatska putnička luka nalazi se u gradu _______________.</w:t>
      </w:r>
    </w:p>
    <w:p w14:paraId="609EA87E" w14:textId="77777777" w:rsidR="0010009D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4. Na pašnjacima obale i otoka uzgajaju se koze i ____________.</w:t>
      </w:r>
    </w:p>
    <w:p w14:paraId="41B2E34F" w14:textId="77777777" w:rsidR="0010009D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5. Mjesta u kojima se bere morska sol nazivaju se _______________.</w:t>
      </w:r>
    </w:p>
    <w:p w14:paraId="06C71902" w14:textId="77777777" w:rsidR="0010009D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6. Najveća hrvatska teretna luka nalazi se u gradu ______________.</w:t>
      </w:r>
    </w:p>
    <w:p w14:paraId="1F1703E5" w14:textId="77777777" w:rsidR="0010009D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7. U vjetroelektranama se iskorištava energija _____________.</w:t>
      </w:r>
    </w:p>
    <w:p w14:paraId="50FD3B70" w14:textId="77777777" w:rsidR="0010009D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8. Ljekovita mirisna biljka koja se upotrebljava za izradu sapuna i sredstava za tuširanje zove se _________________.</w:t>
      </w:r>
    </w:p>
    <w:p w14:paraId="1DDE09F6" w14:textId="77777777" w:rsidR="0010009D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9. Osoba koja dolazi u Primorsku Hrvatsku kako bi uživala u moru, toplome podneblju, prirodnim ljepotama i kulturno-</w:t>
      </w:r>
      <w:r>
        <w:rPr>
          <w:sz w:val="18"/>
        </w:rPr>
        <w:br/>
        <w:t>-povijesnim spomenicima zove se ____________________.</w:t>
      </w:r>
    </w:p>
    <w:p w14:paraId="6A30E6C6" w14:textId="77777777" w:rsidR="0010009D" w:rsidRPr="00EC7D51" w:rsidRDefault="0010009D" w:rsidP="0010009D">
      <w:pPr>
        <w:spacing w:before="240" w:line="240" w:lineRule="auto"/>
        <w:rPr>
          <w:sz w:val="18"/>
        </w:rPr>
      </w:pPr>
      <w:r>
        <w:rPr>
          <w:sz w:val="18"/>
        </w:rPr>
        <w:t>10. Začinska ljekovita biljka koja se često upotrebljava u jelima i raste u primorskim krajevima zove se _______________.</w:t>
      </w:r>
      <w:r>
        <w:rPr>
          <w:sz w:val="18"/>
        </w:rPr>
        <w:br w:type="textWrapping" w:clear="all"/>
      </w:r>
    </w:p>
    <w:p w14:paraId="711233E9" w14:textId="77777777" w:rsidR="0010009D" w:rsidRDefault="0010009D" w:rsidP="0010009D">
      <w:pPr>
        <w:rPr>
          <w:sz w:val="18"/>
        </w:rPr>
      </w:pPr>
    </w:p>
    <w:p w14:paraId="625E66C1" w14:textId="77777777" w:rsidR="0010009D" w:rsidRDefault="0010009D" w:rsidP="0010009D">
      <w:pPr>
        <w:rPr>
          <w:sz w:val="18"/>
        </w:rPr>
      </w:pPr>
    </w:p>
    <w:p w14:paraId="5A98F6B8" w14:textId="77777777" w:rsidR="0010009D" w:rsidRDefault="0010009D" w:rsidP="0010009D">
      <w:pPr>
        <w:rPr>
          <w:sz w:val="18"/>
        </w:rPr>
      </w:pPr>
    </w:p>
    <w:p w14:paraId="0F1F8F3D" w14:textId="77777777" w:rsidR="0010009D" w:rsidRPr="00ED0423" w:rsidRDefault="0010009D" w:rsidP="00ED0423"/>
    <w:sectPr w:rsidR="0010009D" w:rsidRPr="00ED0423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ja Jelić-Kolar" w:date="2021-06-14T13:48:00Z" w:initials="MJ">
    <w:p w14:paraId="6F3176C0" w14:textId="5765EAA2" w:rsidR="008A465E" w:rsidRDefault="008A465E">
      <w:pPr>
        <w:pStyle w:val="CommentText"/>
      </w:pPr>
      <w:r>
        <w:rPr>
          <w:rStyle w:val="CommentReference"/>
        </w:rPr>
        <w:annotationRef/>
      </w:r>
      <w:r>
        <w:t>prazna stražnja stranica priloga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3176C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1DCB6" w16cex:dateUtc="2021-06-14T1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3176C0" w16cid:durableId="2471DCB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ja Jelić-Kolar">
    <w15:presenceInfo w15:providerId="AD" w15:userId="S-1-5-21-2079898034-1907549214-2101327604-1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04438"/>
    <w:rsid w:val="000B663F"/>
    <w:rsid w:val="0010009D"/>
    <w:rsid w:val="0010149D"/>
    <w:rsid w:val="00103CFB"/>
    <w:rsid w:val="0010545D"/>
    <w:rsid w:val="0011191E"/>
    <w:rsid w:val="00120E0A"/>
    <w:rsid w:val="00127AE6"/>
    <w:rsid w:val="00162CC3"/>
    <w:rsid w:val="001824E3"/>
    <w:rsid w:val="001969A7"/>
    <w:rsid w:val="001A2C04"/>
    <w:rsid w:val="001A4282"/>
    <w:rsid w:val="001E77F1"/>
    <w:rsid w:val="001F1962"/>
    <w:rsid w:val="00216C54"/>
    <w:rsid w:val="002336EF"/>
    <w:rsid w:val="002565EC"/>
    <w:rsid w:val="002E28FF"/>
    <w:rsid w:val="003429B4"/>
    <w:rsid w:val="003504DB"/>
    <w:rsid w:val="003B3278"/>
    <w:rsid w:val="004447BA"/>
    <w:rsid w:val="00455532"/>
    <w:rsid w:val="00484357"/>
    <w:rsid w:val="004D347F"/>
    <w:rsid w:val="005418F8"/>
    <w:rsid w:val="00546EDB"/>
    <w:rsid w:val="006C68A4"/>
    <w:rsid w:val="007510A8"/>
    <w:rsid w:val="007823B0"/>
    <w:rsid w:val="007A3BCE"/>
    <w:rsid w:val="007A5193"/>
    <w:rsid w:val="007C3660"/>
    <w:rsid w:val="007D40DD"/>
    <w:rsid w:val="007D5E80"/>
    <w:rsid w:val="00822001"/>
    <w:rsid w:val="00836798"/>
    <w:rsid w:val="008806AC"/>
    <w:rsid w:val="00884C7A"/>
    <w:rsid w:val="008A465E"/>
    <w:rsid w:val="008B7FE2"/>
    <w:rsid w:val="008C0EBD"/>
    <w:rsid w:val="008C3E5E"/>
    <w:rsid w:val="009450A1"/>
    <w:rsid w:val="009468B0"/>
    <w:rsid w:val="0098703C"/>
    <w:rsid w:val="00A33C22"/>
    <w:rsid w:val="00A57156"/>
    <w:rsid w:val="00A67CC5"/>
    <w:rsid w:val="00A82DE2"/>
    <w:rsid w:val="00A90ED9"/>
    <w:rsid w:val="00B052A6"/>
    <w:rsid w:val="00B74832"/>
    <w:rsid w:val="00B77A4D"/>
    <w:rsid w:val="00B907A7"/>
    <w:rsid w:val="00BF7028"/>
    <w:rsid w:val="00C208B7"/>
    <w:rsid w:val="00C43DE9"/>
    <w:rsid w:val="00CD1F6A"/>
    <w:rsid w:val="00D60E1A"/>
    <w:rsid w:val="00D81FB6"/>
    <w:rsid w:val="00DB7B5D"/>
    <w:rsid w:val="00E1659B"/>
    <w:rsid w:val="00E43550"/>
    <w:rsid w:val="00E769A2"/>
    <w:rsid w:val="00E826B1"/>
    <w:rsid w:val="00EC7D51"/>
    <w:rsid w:val="00ED0423"/>
    <w:rsid w:val="00EE24A8"/>
    <w:rsid w:val="00EE4C6F"/>
    <w:rsid w:val="00F4557A"/>
    <w:rsid w:val="00F76914"/>
    <w:rsid w:val="00FA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26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26B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A46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6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6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6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6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28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28.html" TargetMode="External"/><Relationship Id="rId11" Type="http://schemas.microsoft.com/office/2018/08/relationships/commentsExtensible" Target="commentsExtensible.xml"/><Relationship Id="rId5" Type="http://schemas.openxmlformats.org/officeDocument/2006/relationships/hyperlink" Target="https://hr.izzi.digital/DOS/54720/55528.html" TargetMode="Externa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758</Words>
  <Characters>4392</Characters>
  <Application>Microsoft Office Word</Application>
  <DocSecurity>0</DocSecurity>
  <Lines>549</Lines>
  <Paragraphs>198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49</cp:revision>
  <dcterms:created xsi:type="dcterms:W3CDTF">2018-11-16T12:25:00Z</dcterms:created>
  <dcterms:modified xsi:type="dcterms:W3CDTF">2021-07-07T12:31:00Z</dcterms:modified>
</cp:coreProperties>
</file>